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DADC0" w14:textId="53CB3B06" w:rsidR="00960271" w:rsidRPr="00954B91" w:rsidRDefault="00960271" w:rsidP="00D371EB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第14号様式（第</w:t>
      </w:r>
      <w:r w:rsidR="00A42EAA" w:rsidRPr="00954B91">
        <w:rPr>
          <w:rFonts w:hint="eastAsia"/>
        </w:rPr>
        <w:t>９</w:t>
      </w:r>
      <w:r w:rsidRPr="00954B91">
        <w:rPr>
          <w:rFonts w:hint="eastAsia"/>
        </w:rPr>
        <w:t>条</w:t>
      </w:r>
      <w:r w:rsidR="007F2763" w:rsidRPr="00954B91">
        <w:rPr>
          <w:rFonts w:hint="eastAsia"/>
        </w:rPr>
        <w:t>第２項</w:t>
      </w:r>
      <w:r w:rsidRPr="00954B91">
        <w:rPr>
          <w:rFonts w:hint="eastAsia"/>
        </w:rPr>
        <w:t>）</w:t>
      </w:r>
    </w:p>
    <w:p w14:paraId="34B9021A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定期自主検査終了報告書</w:t>
      </w:r>
    </w:p>
    <w:p w14:paraId="56F3FEB9" w14:textId="0D689D38" w:rsidR="00D371EB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697FF0DF" w14:textId="0E9C392C" w:rsidR="00D371EB" w:rsidRPr="00954B91" w:rsidRDefault="00D371EB" w:rsidP="00D371EB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6C4889E7" w14:textId="77777777" w:rsidR="00D371EB" w:rsidRPr="00954B91" w:rsidRDefault="00D371EB" w:rsidP="00D371EB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35DF5C87" w14:textId="77777777" w:rsidR="00D371EB" w:rsidRPr="00954B91" w:rsidRDefault="00D371EB" w:rsidP="00D371EB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54ED7963" w14:textId="5829B88B" w:rsidR="00D371EB" w:rsidRPr="00B03EE9" w:rsidRDefault="00D371EB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             </w:t>
      </w:r>
      <w:r w:rsidR="00B03EE9">
        <w:rPr>
          <w:rFonts w:ascii="ＭＳ 明朝" w:hAnsi="Times New Roman" w:cs="ＭＳ 明朝"/>
          <w:color w:val="000000"/>
          <w:kern w:val="0"/>
          <w:sz w:val="22"/>
        </w:rPr>
        <w:t xml:space="preserve">             </w:t>
      </w:r>
      <w:r w:rsidRPr="00B03EE9">
        <w:rPr>
          <w:rFonts w:ascii="ＭＳ 明朝" w:hAnsi="Times New Roman" w:cs="ＭＳ 明朝"/>
          <w:color w:val="000000"/>
          <w:kern w:val="0"/>
          <w:sz w:val="22"/>
        </w:rPr>
        <w:t xml:space="preserve">    </w:t>
      </w:r>
      <w:r w:rsidR="0004631E" w:rsidRPr="00B03EE9">
        <w:rPr>
          <w:rFonts w:ascii="ＭＳ 明朝" w:hAnsi="Times New Roman" w:cs="ＭＳ 明朝" w:hint="eastAsia"/>
          <w:color w:val="000000"/>
          <w:kern w:val="0"/>
          <w:sz w:val="22"/>
        </w:rPr>
        <w:t xml:space="preserve"> </w:t>
      </w:r>
      <w:r w:rsidRPr="00B03EE9">
        <w:rPr>
          <w:rFonts w:ascii="ＭＳ 明朝" w:hAnsi="Times New Roman" w:cs="ＭＳ 明朝"/>
          <w:color w:val="000000"/>
          <w:kern w:val="0"/>
          <w:sz w:val="22"/>
        </w:rPr>
        <w:t xml:space="preserve"> </w:t>
      </w:r>
      <w:r w:rsidRPr="00B03EE9">
        <w:rPr>
          <w:rFonts w:hint="eastAsia"/>
          <w:sz w:val="22"/>
        </w:rPr>
        <w:t xml:space="preserve">報告者　</w:t>
      </w:r>
      <w:r w:rsidRPr="00A353F4">
        <w:rPr>
          <w:rFonts w:hint="eastAsia"/>
          <w:spacing w:val="196"/>
          <w:kern w:val="0"/>
          <w:sz w:val="22"/>
          <w:fitText w:val="832" w:id="1400003584"/>
        </w:rPr>
        <w:t>住</w:t>
      </w:r>
      <w:r w:rsidRPr="00A353F4">
        <w:rPr>
          <w:rFonts w:hint="eastAsia"/>
          <w:kern w:val="0"/>
          <w:sz w:val="22"/>
          <w:fitText w:val="832" w:id="1400003584"/>
        </w:rPr>
        <w:t>所</w:t>
      </w:r>
    </w:p>
    <w:p w14:paraId="3556BCB5" w14:textId="324B20BE" w:rsidR="00D371EB" w:rsidRPr="00B03EE9" w:rsidRDefault="00B03EE9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>
        <w:rPr>
          <w:rFonts w:hint="eastAsia"/>
          <w:kern w:val="0"/>
          <w:sz w:val="22"/>
        </w:rPr>
        <w:t xml:space="preserve">　　　　</w:t>
      </w:r>
      <w:r w:rsidRPr="00B03EE9">
        <w:rPr>
          <w:rFonts w:hint="eastAsia"/>
          <w:kern w:val="0"/>
          <w:sz w:val="22"/>
        </w:rPr>
        <w:t xml:space="preserve">　　</w:t>
      </w:r>
      <w:r w:rsidRPr="00B03EE9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2"/>
        </w:rPr>
        <w:t xml:space="preserve">　　　　　　</w:t>
      </w:r>
      <w:r w:rsidR="0004631E" w:rsidRPr="00B03EE9">
        <w:rPr>
          <w:rFonts w:hint="eastAsia"/>
          <w:kern w:val="0"/>
          <w:sz w:val="22"/>
        </w:rPr>
        <w:t xml:space="preserve">　　</w:t>
      </w:r>
      <w:r w:rsidR="0004631E" w:rsidRPr="00B03EE9">
        <w:rPr>
          <w:rFonts w:hint="eastAsia"/>
          <w:kern w:val="0"/>
          <w:sz w:val="22"/>
        </w:rPr>
        <w:t xml:space="preserve"> </w:t>
      </w:r>
      <w:r w:rsidR="00D371EB" w:rsidRPr="00B03EE9">
        <w:rPr>
          <w:rFonts w:hint="eastAsia"/>
          <w:kern w:val="0"/>
          <w:sz w:val="22"/>
        </w:rPr>
        <w:t xml:space="preserve">　　　　</w:t>
      </w:r>
      <w:r w:rsidR="00D371EB" w:rsidRPr="00A353F4">
        <w:rPr>
          <w:rFonts w:hint="eastAsia"/>
          <w:spacing w:val="196"/>
          <w:kern w:val="0"/>
          <w:sz w:val="22"/>
          <w:fitText w:val="832" w:id="1400003585"/>
        </w:rPr>
        <w:t>氏</w:t>
      </w:r>
      <w:r w:rsidR="00D371EB" w:rsidRPr="00A353F4">
        <w:rPr>
          <w:rFonts w:hint="eastAsia"/>
          <w:kern w:val="0"/>
          <w:sz w:val="22"/>
          <w:fitText w:val="832" w:id="1400003585"/>
        </w:rPr>
        <w:t>名</w:t>
      </w:r>
      <w:r w:rsidR="00D371EB" w:rsidRPr="00B03EE9">
        <w:rPr>
          <w:rFonts w:hint="eastAsia"/>
          <w:kern w:val="0"/>
          <w:sz w:val="22"/>
        </w:rPr>
        <w:t xml:space="preserve">　　　　　</w:t>
      </w:r>
      <w:r w:rsidR="0004631E" w:rsidRPr="00B03EE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</w:t>
      </w:r>
      <w:r w:rsidR="00D371EB" w:rsidRPr="00B03EE9">
        <w:rPr>
          <w:rFonts w:hint="eastAsia"/>
          <w:kern w:val="0"/>
          <w:sz w:val="22"/>
        </w:rPr>
        <w:t xml:space="preserve">　　</w:t>
      </w:r>
    </w:p>
    <w:p w14:paraId="5B923B40" w14:textId="77777777" w:rsidR="00D371EB" w:rsidRPr="00B03EE9" w:rsidRDefault="00D371EB" w:rsidP="0004631E">
      <w:pPr>
        <w:spacing w:line="320" w:lineRule="exact"/>
        <w:ind w:leftChars="100" w:left="218" w:right="101"/>
        <w:jc w:val="right"/>
      </w:pPr>
      <w:r w:rsidRPr="00B03EE9">
        <w:rPr>
          <w:rFonts w:hint="eastAsia"/>
        </w:rPr>
        <w:t xml:space="preserve"> （法人の場合は、名称・代表者の氏名）</w:t>
      </w:r>
    </w:p>
    <w:p w14:paraId="13F7FBBE" w14:textId="1F04CD76" w:rsidR="00D371EB" w:rsidRPr="00B03EE9" w:rsidRDefault="00D371EB" w:rsidP="00D371EB">
      <w:pPr>
        <w:spacing w:line="320" w:lineRule="exact"/>
        <w:ind w:right="537"/>
      </w:pPr>
      <w:r w:rsidRPr="00B03EE9">
        <w:rPr>
          <w:rFonts w:hint="eastAsia"/>
        </w:rPr>
        <w:t xml:space="preserve">        </w:t>
      </w:r>
      <w:r w:rsidR="0004631E" w:rsidRPr="00B03EE9">
        <w:rPr>
          <w:rFonts w:hint="eastAsia"/>
        </w:rPr>
        <w:t xml:space="preserve">                           </w:t>
      </w:r>
      <w:r w:rsidR="0004631E" w:rsidRPr="00B03EE9">
        <w:rPr>
          <w:rFonts w:hint="eastAsia"/>
          <w:sz w:val="24"/>
          <w:szCs w:val="24"/>
        </w:rPr>
        <w:t xml:space="preserve">   </w:t>
      </w:r>
      <w:r w:rsidR="0004631E" w:rsidRPr="00B03EE9">
        <w:rPr>
          <w:rFonts w:hint="eastAsia"/>
        </w:rPr>
        <w:t xml:space="preserve"> </w:t>
      </w:r>
      <w:r w:rsidRPr="00B03EE9">
        <w:rPr>
          <w:rFonts w:hint="eastAsia"/>
        </w:rPr>
        <w:t xml:space="preserve">  電話番号</w:t>
      </w:r>
    </w:p>
    <w:p w14:paraId="7A2EF415" w14:textId="77777777" w:rsidR="00D371EB" w:rsidRPr="00954B91" w:rsidRDefault="00D371EB" w:rsidP="00D371EB">
      <w:pPr>
        <w:spacing w:line="320" w:lineRule="exact"/>
        <w:ind w:right="537"/>
      </w:pPr>
    </w:p>
    <w:p w14:paraId="70508599" w14:textId="460D80D9" w:rsidR="00D371EB" w:rsidRPr="00954B91" w:rsidRDefault="00D371EB" w:rsidP="00D371EB">
      <w:pPr>
        <w:spacing w:line="320" w:lineRule="exact"/>
        <w:ind w:right="537"/>
      </w:pPr>
      <w:r w:rsidRPr="00954B91">
        <w:rPr>
          <w:rFonts w:hint="eastAsia"/>
        </w:rPr>
        <w:t xml:space="preserve">　　</w:t>
      </w:r>
      <w:r w:rsidR="0084738C">
        <w:rPr>
          <w:rFonts w:hint="eastAsia"/>
        </w:rPr>
        <w:t>定期</w:t>
      </w:r>
      <w:r w:rsidRPr="00954B91">
        <w:rPr>
          <w:rFonts w:hint="eastAsia"/>
        </w:rPr>
        <w:t>自主検査が終了したので、次のとおり報告します。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5453"/>
      </w:tblGrid>
      <w:tr w:rsidR="00960271" w:rsidRPr="00954B91" w14:paraId="752EC52A" w14:textId="77777777" w:rsidTr="001F688C">
        <w:trPr>
          <w:trHeight w:val="5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00722" w14:textId="2BA946C8" w:rsidR="00960271" w:rsidRPr="00954B91" w:rsidRDefault="0094153D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E5FD1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0ADD25B6" w14:textId="77777777" w:rsidTr="001F688C">
        <w:trPr>
          <w:trHeight w:val="51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72570" w14:textId="615B095C" w:rsidR="00EC55D9" w:rsidRPr="00954B91" w:rsidRDefault="00EC55D9" w:rsidP="00EC55D9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製造所又は</w:t>
            </w:r>
            <w:r w:rsidR="007D320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火</w:t>
            </w:r>
          </w:p>
          <w:p w14:paraId="1E4EE05C" w14:textId="587A9C0B" w:rsidR="00960271" w:rsidRPr="00954B91" w:rsidRDefault="007D320F" w:rsidP="00EC55D9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薬庫</w:t>
            </w:r>
            <w:r w:rsidR="00EC55D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1E5E3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0E91BAB6" w14:textId="77777777" w:rsidTr="001F688C">
        <w:trPr>
          <w:trHeight w:val="70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C6E56" w14:textId="18D23E6D" w:rsidR="00960271" w:rsidRPr="00954B91" w:rsidRDefault="00EC55D9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製造所又は火薬庫</w:t>
            </w:r>
          </w:p>
          <w:p w14:paraId="4F21D46C" w14:textId="71A6C61F" w:rsidR="00960271" w:rsidRPr="00954B91" w:rsidRDefault="00EC55D9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の種類</w:t>
            </w:r>
            <w:r w:rsidR="0094153D"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及び棟数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F24C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461A78D0" w14:textId="77777777" w:rsidTr="001F688C">
        <w:trPr>
          <w:trHeight w:val="5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48D3F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検査実施年月日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B550C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第１次　　年　月　日　・　第２次　　年　月　日</w:t>
            </w:r>
          </w:p>
        </w:tc>
      </w:tr>
      <w:tr w:rsidR="00960271" w:rsidRPr="00954B91" w14:paraId="57A0B8FD" w14:textId="77777777" w:rsidTr="001F688C">
        <w:trPr>
          <w:trHeight w:val="7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99A09" w14:textId="1E7530E2" w:rsidR="00960271" w:rsidRPr="00954B91" w:rsidRDefault="0094153D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検査指揮監督</w:t>
            </w:r>
          </w:p>
          <w:p w14:paraId="1FB6EFE9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保安責任者氏名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E90A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33F99C6D" w14:textId="77777777" w:rsidTr="001F688C">
        <w:trPr>
          <w:trHeight w:val="6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5A15E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検査担当者氏名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C7CB9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D9F8995" w14:textId="77777777" w:rsidTr="001F688C">
        <w:trPr>
          <w:trHeight w:val="6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2C590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検査結果及び補正</w:t>
            </w:r>
          </w:p>
          <w:p w14:paraId="4191CF1F" w14:textId="6F064B26" w:rsidR="00960271" w:rsidRPr="00954B91" w:rsidRDefault="00EC55D9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事項</w:t>
            </w:r>
            <w:r w:rsidR="00960271"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又は補修事項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3BFBE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545A4915" w14:textId="77777777" w:rsidTr="001F688C">
        <w:trPr>
          <w:trHeight w:val="4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DDD64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0B02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355F296F" w14:textId="77777777" w:rsidTr="001F688C">
        <w:trPr>
          <w:trHeight w:val="3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28020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A08C5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644D8F86" w14:textId="77777777" w:rsidTr="001F688C">
        <w:trPr>
          <w:trHeight w:val="860"/>
        </w:trPr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6630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F145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14A365BB" w14:textId="2C912408" w:rsidR="007F2763" w:rsidRPr="00954B91" w:rsidRDefault="007F2763" w:rsidP="00D371EB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EC55D9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50334E79" w14:textId="71B251D0" w:rsidR="00D92F96" w:rsidRPr="00954B91" w:rsidRDefault="007F2763" w:rsidP="00D371EB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413446F1" w14:textId="77777777" w:rsidR="00846793" w:rsidRPr="00954B91" w:rsidRDefault="00846793" w:rsidP="002024C2">
      <w:pPr>
        <w:widowControl/>
        <w:ind w:leftChars="-35" w:left="-76" w:firstLineChars="50" w:firstLine="109"/>
        <w:jc w:val="left"/>
      </w:pPr>
    </w:p>
    <w:p w14:paraId="0D925163" w14:textId="77777777" w:rsidR="00846793" w:rsidRPr="00954B91" w:rsidRDefault="00846793" w:rsidP="002024C2">
      <w:pPr>
        <w:widowControl/>
        <w:ind w:leftChars="-35" w:left="-76" w:firstLineChars="50" w:firstLine="109"/>
        <w:jc w:val="left"/>
      </w:pPr>
    </w:p>
    <w:p w14:paraId="41490188" w14:textId="77777777" w:rsidR="00846793" w:rsidRPr="00954B91" w:rsidRDefault="00846793" w:rsidP="002024C2">
      <w:pPr>
        <w:widowControl/>
        <w:ind w:leftChars="-35" w:left="-76" w:firstLineChars="50" w:firstLine="109"/>
        <w:jc w:val="left"/>
      </w:pPr>
    </w:p>
    <w:p w14:paraId="28CC8B96" w14:textId="77777777" w:rsidR="00846793" w:rsidRPr="00954B91" w:rsidRDefault="00846793" w:rsidP="002024C2">
      <w:pPr>
        <w:widowControl/>
        <w:ind w:leftChars="-35" w:left="-76" w:firstLineChars="50" w:firstLine="109"/>
        <w:jc w:val="left"/>
      </w:pPr>
    </w:p>
    <w:p w14:paraId="4A13B06A" w14:textId="77777777" w:rsidR="00846793" w:rsidRPr="00954B91" w:rsidRDefault="00846793" w:rsidP="002024C2">
      <w:pPr>
        <w:widowControl/>
        <w:ind w:leftChars="-35" w:left="-76" w:firstLineChars="50" w:firstLine="109"/>
        <w:jc w:val="left"/>
      </w:pPr>
    </w:p>
    <w:sectPr w:rsidR="00846793" w:rsidRPr="00954B91" w:rsidSect="00CC2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841" w:bottom="1701" w:left="1514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1190" w14:textId="77777777" w:rsidR="001E7375" w:rsidRDefault="001E7375" w:rsidP="00CB139E">
      <w:r>
        <w:separator/>
      </w:r>
    </w:p>
  </w:endnote>
  <w:endnote w:type="continuationSeparator" w:id="0">
    <w:p w14:paraId="558430E1" w14:textId="77777777" w:rsidR="001E7375" w:rsidRDefault="001E737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C613" w14:textId="77777777" w:rsidR="00A353F4" w:rsidRDefault="00A353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17B4" w14:textId="77777777" w:rsidR="00A353F4" w:rsidRDefault="00A353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D7B7" w14:textId="77777777" w:rsidR="00A353F4" w:rsidRDefault="00A35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C4BC1" w14:textId="77777777" w:rsidR="001E7375" w:rsidRDefault="001E7375" w:rsidP="00CB139E">
      <w:r>
        <w:separator/>
      </w:r>
    </w:p>
  </w:footnote>
  <w:footnote w:type="continuationSeparator" w:id="0">
    <w:p w14:paraId="6E436C8E" w14:textId="77777777" w:rsidR="001E7375" w:rsidRDefault="001E737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AB07" w14:textId="77777777" w:rsidR="00A353F4" w:rsidRDefault="00A353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66F8" w14:textId="77777777" w:rsidR="00A353F4" w:rsidRDefault="00A353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D440" w14:textId="77777777" w:rsidR="00A353F4" w:rsidRDefault="00A353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233C"/>
    <w:rsid w:val="00025EE9"/>
    <w:rsid w:val="000261E3"/>
    <w:rsid w:val="000304D3"/>
    <w:rsid w:val="000314C8"/>
    <w:rsid w:val="00034EF4"/>
    <w:rsid w:val="000355A0"/>
    <w:rsid w:val="000360C5"/>
    <w:rsid w:val="000405EC"/>
    <w:rsid w:val="0004115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53C1"/>
    <w:rsid w:val="000A66F1"/>
    <w:rsid w:val="000B107D"/>
    <w:rsid w:val="000C3B61"/>
    <w:rsid w:val="000F2056"/>
    <w:rsid w:val="0010532F"/>
    <w:rsid w:val="00105B2C"/>
    <w:rsid w:val="00113F48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7375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02D2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7F08"/>
    <w:rsid w:val="00551ED6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0673D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8E1622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A97"/>
    <w:rsid w:val="00A02F93"/>
    <w:rsid w:val="00A12919"/>
    <w:rsid w:val="00A16301"/>
    <w:rsid w:val="00A26BF5"/>
    <w:rsid w:val="00A31A71"/>
    <w:rsid w:val="00A35259"/>
    <w:rsid w:val="00A353F4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326D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2D3D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050AC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5566"/>
    <w:rsid w:val="00F6266A"/>
    <w:rsid w:val="00F62EF5"/>
    <w:rsid w:val="00F6641D"/>
    <w:rsid w:val="00F763E9"/>
    <w:rsid w:val="00F865CC"/>
    <w:rsid w:val="00FA040E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2022-03-03T02:42:00Z</dcterms:created>
  <dcterms:modified xsi:type="dcterms:W3CDTF">2022-03-03T02:42:00Z</dcterms:modified>
</cp:coreProperties>
</file>